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85" w:rsidRPr="00B26E85" w:rsidRDefault="00B26E85" w:rsidP="00B26E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 </w:t>
      </w:r>
    </w:p>
    <w:p w:rsidR="00B26E85" w:rsidRPr="00B26E85" w:rsidRDefault="00B26E85" w:rsidP="00B26E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 </w:t>
      </w:r>
    </w:p>
    <w:p w:rsidR="00C10133" w:rsidRDefault="00B26E85" w:rsidP="00C1013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B26E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0133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C10133" w:rsidRDefault="00C10133" w:rsidP="00C10133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Кленовская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</w:t>
      </w:r>
    </w:p>
    <w:p w:rsidR="00C10133" w:rsidRDefault="00C10133" w:rsidP="00C10133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Проводина</w:t>
      </w:r>
      <w:proofErr w:type="spellEnd"/>
    </w:p>
    <w:p w:rsidR="00C10133" w:rsidRDefault="00EF7AB8" w:rsidP="00C1013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№74</w:t>
      </w:r>
      <w:r w:rsidR="00C10133">
        <w:rPr>
          <w:rFonts w:ascii="Times New Roman" w:hAnsi="Times New Roman"/>
          <w:sz w:val="28"/>
          <w:szCs w:val="28"/>
        </w:rPr>
        <w:t xml:space="preserve"> от </w:t>
      </w:r>
      <w:r w:rsidR="00C10133">
        <w:rPr>
          <w:rFonts w:ascii="Times New Roman" w:hAnsi="Times New Roman" w:cs="Times New Roman"/>
          <w:sz w:val="28"/>
          <w:szCs w:val="28"/>
        </w:rPr>
        <w:t>«28» августа 2025 год</w:t>
      </w:r>
    </w:p>
    <w:p w:rsidR="00C10133" w:rsidRDefault="00C10133" w:rsidP="00C1013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26E85" w:rsidRPr="00B26E85" w:rsidRDefault="00B26E85" w:rsidP="00C10133">
      <w:pPr>
        <w:shd w:val="clear" w:color="auto" w:fill="FFFFFF"/>
        <w:spacing w:after="167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356E96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26E85" w:rsidRPr="00356E96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56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План</w:t>
      </w:r>
    </w:p>
    <w:p w:rsidR="00B26E85" w:rsidRPr="00356E96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56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  патриотическому воспитанию</w:t>
      </w:r>
    </w:p>
    <w:p w:rsidR="00B26E85" w:rsidRPr="00356E96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56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  МКОУ «</w:t>
      </w:r>
      <w:proofErr w:type="spellStart"/>
      <w:r w:rsidRPr="00356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Кленовская</w:t>
      </w:r>
      <w:proofErr w:type="spellEnd"/>
      <w:r w:rsidRPr="00356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СШ»</w:t>
      </w:r>
    </w:p>
    <w:p w:rsidR="00B26E85" w:rsidRPr="00356E96" w:rsidRDefault="00234AEA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2025/2026</w:t>
      </w:r>
      <w:r w:rsidR="00B26E85" w:rsidRPr="00356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учебный год.</w:t>
      </w:r>
    </w:p>
    <w:p w:rsidR="00B26E85" w:rsidRPr="00B26E85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Default="00356E96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С.Кленовка</w:t>
      </w:r>
      <w:proofErr w:type="spellEnd"/>
    </w:p>
    <w:p w:rsidR="00356E96" w:rsidRPr="00B26E85" w:rsidRDefault="00234AEA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2025</w:t>
      </w:r>
    </w:p>
    <w:p w:rsidR="00B26E85" w:rsidRPr="00B26E85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82E5A" w:rsidP="00B26E8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3"/>
        <w:gridCol w:w="4558"/>
        <w:gridCol w:w="1585"/>
        <w:gridCol w:w="3039"/>
      </w:tblGrid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Мероприятия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Операция «Обелиск» - забота о  братском захоронении посёлка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уководители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Оформление уголка Боевой Славы в фойе школы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Руководитель школьного музе</w:t>
            </w:r>
            <w:r w:rsidR="002871F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йного уголка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C1013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Всемирный День здоровья. Осенний марафон «Навстречу годовщине Великой Победы»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сентябр</w:t>
            </w:r>
            <w:r w:rsidR="00966E5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Учитель физкультуры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Школьная олимпиада по курсу ОБ</w:t>
            </w:r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ЗР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Преподаватель ОБЖ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C9474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Проектная деятельность – проект «Мой прадед был на войне»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Сентябрь – апрель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966E56" w:rsidP="00C9474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Пименова</w:t>
            </w:r>
            <w:proofErr w:type="gramStart"/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</w:t>
            </w:r>
            <w:proofErr w:type="gramEnd"/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Посиделки «Наши бабушки и деды помнят славную Победу»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966E56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966E56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Л.В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Библиотечный час «Советские писатели о войне»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Библиотекарь школы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Осенний кросс</w:t>
            </w:r>
          </w:p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«Вперёд! К победе!»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Преподаватель физкультуры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Акция «Милосердие» (оказание помощи пожилым людям в подготовке к зиме)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C10133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Школьный этап «Волшебная Рампа»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декабр</w:t>
            </w:r>
            <w:r w:rsidR="00966E5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C10133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Советник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Акция «Доброта»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уководители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82E5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Участие в охране </w:t>
            </w:r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памятников истории</w:t>
            </w:r>
            <w:r w:rsidR="00B82E5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82E5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уководители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Походы, экскурсии по местам героического прошлого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C9474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уководители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C9474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Встречи с тружени</w:t>
            </w:r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цей</w:t>
            </w: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тыла,</w:t>
            </w:r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вдовой ветерана</w:t>
            </w: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ВОв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Январь-май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966E56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Л.В.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часы «Государственные символы России»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уководители, учитель истории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74D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Возложение гирлянды Славы к </w:t>
            </w:r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памятнику землякам, погибшим в годы ВОВ.</w:t>
            </w:r>
          </w:p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Митинг «Памяти 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павших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…»</w:t>
            </w:r>
          </w:p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(совместно с</w:t>
            </w:r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администрацией </w:t>
            </w:r>
            <w:proofErr w:type="spellStart"/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Кленовского</w:t>
            </w:r>
            <w:proofErr w:type="spellEnd"/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сельского поселения и</w:t>
            </w: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СДК)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январ</w:t>
            </w:r>
            <w:r w:rsidR="00966E5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Default="00C9474D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Суппес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</w:t>
            </w:r>
            <w:proofErr w:type="spellEnd"/>
            <w:proofErr w:type="gramEnd"/>
          </w:p>
          <w:p w:rsidR="00C9474D" w:rsidRPr="00B26E85" w:rsidRDefault="00C9474D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Л В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Общешкольный классный час «История нашей области – наша история»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январ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преподаватель истории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18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Общешкольный классный час «День снятия блокады Ленинграда».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Январь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Учитель истории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C9474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Конкурс чтецов «</w:t>
            </w:r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Волшебная Рампа</w:t>
            </w: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 (школьный этап)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C9474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учитель литературы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Default="00B82E5A" w:rsidP="00B82E5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Митинг « Сталинградская битва</w:t>
            </w:r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».</w:t>
            </w:r>
          </w:p>
          <w:p w:rsidR="00C9474D" w:rsidRPr="00B26E85" w:rsidRDefault="00C9474D" w:rsidP="00B82E5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(совместно с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администрацией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Кленовского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сельского поселения и</w:t>
            </w: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СДК</w:t>
            </w:r>
            <w:proofErr w:type="gram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74D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Суппес</w:t>
            </w:r>
            <w:proofErr w:type="spellEnd"/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 </w:t>
            </w:r>
            <w:proofErr w:type="spellStart"/>
            <w:proofErr w:type="gramStart"/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</w:t>
            </w:r>
            <w:proofErr w:type="spellEnd"/>
            <w:proofErr w:type="gramEnd"/>
          </w:p>
          <w:p w:rsid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Л.В</w:t>
            </w:r>
          </w:p>
          <w:p w:rsidR="00B26E85" w:rsidRP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Кл. руководители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ча</w:t>
            </w:r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сы «Пионеры-герои», посвященные </w:t>
            </w: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Дню памяти юного героя – антифашиста».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руководители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Уроки мужества «Они сражались за Родину»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Волонтеры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C9474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Участие в ежегодном</w:t>
            </w:r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конкурсе «Смотр строя и песни»</w:t>
            </w: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!»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C9474D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Учителя</w:t>
            </w:r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физкультуры, ОБ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ЗР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Военно-спортивная игра «А ну-ка, парни»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20</w:t>
            </w:r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февраля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C9474D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ОБЗР</w:t>
            </w:r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учитель физкультуры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Общешкольный конкурс военно-патриотической песни «Кто сказал, что надо бросить песню на войне?!»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20 февраля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Учитель музыки, </w:t>
            </w:r>
            <w:proofErr w:type="spell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руководители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FD255C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Районный фестиваль «Песня в военной шинели», посвященная женщинам на войне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март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74D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Суппес</w:t>
            </w:r>
            <w:proofErr w:type="spellEnd"/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 </w:t>
            </w:r>
            <w:proofErr w:type="spellStart"/>
            <w:proofErr w:type="gramStart"/>
            <w:r w:rsidR="00C9474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</w:t>
            </w:r>
            <w:proofErr w:type="spellEnd"/>
            <w:proofErr w:type="gramEnd"/>
          </w:p>
          <w:p w:rsid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учитель музыки</w:t>
            </w:r>
          </w:p>
          <w:p w:rsidR="00C9474D" w:rsidRDefault="00C9474D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Л В</w:t>
            </w:r>
          </w:p>
          <w:p w:rsidR="00C9474D" w:rsidRPr="00B26E85" w:rsidRDefault="00C9474D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Конкурс сочинений о ветеранах ВОВ и труда в годы Великой Отечественной войны.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Учитель русского языка, учителя начальных классов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День здоровья. Весенний кросс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апрел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Учитель физкультуры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Спортивный праздник «Салют Победа-75»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апрел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FD255C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Учитель</w:t>
            </w:r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физкультуры, ОБ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ЗР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Конкурс стихотворений «Моя Родина – моя Россия»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апрел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Учителя начальных классов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FD255C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Мероприятие</w:t>
            </w:r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«История ВОВ – это наша история»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Учитель истории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FD255C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Участие в общепоселковых субботниках (уборка </w:t>
            </w:r>
            <w:r w:rsidR="00FD255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памятника землякам, погибшим в годы ВОВ)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FD255C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Юнармейцы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Акция «Сирень Победы»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</w:p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руководители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Весенняя неделя добра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Апрель-май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Л.В.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3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Акция «Георгиевская ленточка» (совместно с</w:t>
            </w:r>
            <w:r w:rsidR="00FD255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администрацией </w:t>
            </w:r>
            <w:proofErr w:type="spellStart"/>
            <w:r w:rsidR="00FD255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Кленовского</w:t>
            </w:r>
            <w:proofErr w:type="spellEnd"/>
            <w:r w:rsidR="00FD255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сельского поселения и</w:t>
            </w: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СДК)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Л.В.</w:t>
            </w:r>
          </w:p>
          <w:p w:rsidR="00B26E85" w:rsidRPr="00B26E85" w:rsidRDefault="00A5630B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Акция «Свеча памяти»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ма</w:t>
            </w:r>
            <w:r w:rsidR="00A563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30B" w:rsidRDefault="00A5630B" w:rsidP="00A5630B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Л.В.</w:t>
            </w:r>
          </w:p>
          <w:p w:rsidR="00B26E85" w:rsidRPr="00B26E85" w:rsidRDefault="00A5630B" w:rsidP="00A5630B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Конкурс рисунков «Мир без войны», «Я рисую мир»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Преподаватель 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ИЗО</w:t>
            </w:r>
            <w:proofErr w:type="gramEnd"/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Шествие «Бессмертный полк»</w:t>
            </w:r>
          </w:p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(совместно </w:t>
            </w:r>
            <w:r w:rsidR="00FD255C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r w:rsidR="00FD255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администрацией </w:t>
            </w:r>
            <w:proofErr w:type="spellStart"/>
            <w:r w:rsidR="00FD255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Кленовского</w:t>
            </w:r>
            <w:proofErr w:type="spellEnd"/>
            <w:r w:rsidR="00FD255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сельского поселения  и </w:t>
            </w: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СДК)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 мая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</w:p>
          <w:p w:rsidR="00B26E85" w:rsidRP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82E5A" w:rsidP="00FD255C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Митинг у памятника односельчанам, погибшим в годы ВОВ (</w:t>
            </w:r>
            <w:r w:rsidR="00FD255C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совместно с</w:t>
            </w:r>
            <w:r w:rsidR="00FD255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администрацией </w:t>
            </w:r>
            <w:proofErr w:type="spellStart"/>
            <w:r w:rsidR="00FD255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Кленовского</w:t>
            </w:r>
            <w:proofErr w:type="spellEnd"/>
            <w:r w:rsidR="00FD255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сельского поселения  и </w:t>
            </w:r>
            <w:r w:rsidR="00FD255C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СДК)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 мая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5A" w:rsidRDefault="00B82E5A" w:rsidP="00B82E5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</w:p>
          <w:p w:rsidR="00B26E85" w:rsidRPr="00B26E85" w:rsidRDefault="00B82E5A" w:rsidP="00B82E5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Акция « Славные</w:t>
            </w:r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дел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</w:t>
            </w:r>
            <w:r w:rsidR="00B26E85"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ко Дню Победы»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Сентябрь - май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5A" w:rsidRDefault="00B82E5A" w:rsidP="00B82E5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</w:p>
          <w:p w:rsidR="00B26E85" w:rsidRPr="00B26E85" w:rsidRDefault="00B82E5A" w:rsidP="00B82E5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Общешкольные классные часы в Дни Воинской Славы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5A" w:rsidRDefault="00B82E5A" w:rsidP="00B82E5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</w:p>
          <w:p w:rsidR="00B82E5A" w:rsidRDefault="00B82E5A" w:rsidP="00B82E5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</w:p>
          <w:p w:rsidR="00B26E85" w:rsidRPr="00B26E85" w:rsidRDefault="00B26E85" w:rsidP="00B82E5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учитель истории</w:t>
            </w:r>
          </w:p>
        </w:tc>
      </w:tr>
      <w:tr w:rsidR="00B26E85" w:rsidRPr="00B26E85" w:rsidTr="00A5630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  <w:r w:rsidR="00B82E5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Принимать участие в муниципальных мероприятиях, посвящённых Дню Победы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6E85" w:rsidRPr="00B26E85" w:rsidRDefault="00B26E85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</w:t>
            </w:r>
            <w:proofErr w:type="gramStart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gramEnd"/>
            <w:r w:rsidRPr="00B26E8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E85" w:rsidRPr="00B26E85" w:rsidRDefault="00B82E5A" w:rsidP="00B26E8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Макшанцева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Л.В.</w:t>
            </w:r>
          </w:p>
        </w:tc>
      </w:tr>
    </w:tbl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B26E85" w:rsidRPr="00B26E85" w:rsidRDefault="00B26E85" w:rsidP="00B26E85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7CBC" w:rsidRDefault="006F7CBC"/>
    <w:sectPr w:rsidR="006F7CBC" w:rsidSect="006F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6E85"/>
    <w:rsid w:val="000D6E14"/>
    <w:rsid w:val="001B6225"/>
    <w:rsid w:val="00234AEA"/>
    <w:rsid w:val="002871FC"/>
    <w:rsid w:val="00356E96"/>
    <w:rsid w:val="00414307"/>
    <w:rsid w:val="00505513"/>
    <w:rsid w:val="006F7CBC"/>
    <w:rsid w:val="007F5689"/>
    <w:rsid w:val="00966E56"/>
    <w:rsid w:val="00A5630B"/>
    <w:rsid w:val="00B26E85"/>
    <w:rsid w:val="00B82E5A"/>
    <w:rsid w:val="00C10133"/>
    <w:rsid w:val="00C9474D"/>
    <w:rsid w:val="00D04FCA"/>
    <w:rsid w:val="00EF7AB8"/>
    <w:rsid w:val="00FD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C10133"/>
  </w:style>
  <w:style w:type="paragraph" w:styleId="a5">
    <w:name w:val="No Spacing"/>
    <w:aliases w:val="основа"/>
    <w:link w:val="a4"/>
    <w:uiPriority w:val="1"/>
    <w:qFormat/>
    <w:rsid w:val="00C101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10</cp:revision>
  <dcterms:created xsi:type="dcterms:W3CDTF">2020-03-18T06:32:00Z</dcterms:created>
  <dcterms:modified xsi:type="dcterms:W3CDTF">2025-12-19T07:37:00Z</dcterms:modified>
</cp:coreProperties>
</file>